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E30AB7">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align>left</wp:align>
                </wp:positionH>
                <wp:positionV relativeFrom="paragraph">
                  <wp:posOffset>59055</wp:posOffset>
                </wp:positionV>
                <wp:extent cx="3253740" cy="1663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66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E30AB7" w:rsidRDefault="00E30AB7"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326BBD" w:rsidRPr="006719B0" w:rsidRDefault="006719B0"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focussing on ‘how’ and ‘why’ questions.  We will start the week by asking the children to think of some how and why questions to do with seeds and sunflowers.  We will then research the answer to these questions during the week.  The children will be encouraged to ask how and why questions in other areas of the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15E3F" id="_x0000_t202" coordsize="21600,21600" o:spt="202" path="m,l,21600r21600,l21600,xe">
                <v:stroke joinstyle="miter"/>
                <v:path gradientshapeok="t" o:connecttype="rect"/>
              </v:shapetype>
              <v:shape id="Text Box 7" o:spid="_x0000_s1026" type="#_x0000_t202" style="position:absolute;margin-left:0;margin-top:4.65pt;width:256.2pt;height:13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z4fwIAAGMFAAAOAAAAZHJzL2Uyb0RvYy54bWysVEtv2zAMvg/YfxB0X51Hm2xBnSJr0WFA&#10;0RZrh54VWWqMSaImMbGzXz9KttOg26XDLrZEfqTIj4/zi9YatlMh1uBKPj4ZcaachKp2zyX//nj9&#10;4SNnEYWrhAGnSr5XkV8s3787b/xCTWADplKBkRMXF40v+QbRL4oiyo2yIp6AV46UGoIVSNfwXFRB&#10;NOTdmmIyGs2KBkLlA0gVI0mvOiVfZv9aK4l3WkeFzJScYsP8Dfm7Tt9ieS4Wz0H4TS37MMQ/RGFF&#10;7ejRg6srgYJtQ/2HK1vLABE0nkiwBWhdS5VzoGzGo1fZPGyEVzkXIif6A03x/7mVt7v7wOqq5HPO&#10;nLBUokfVIvsMLZsndhofFwR68ATDlsRU5UEeSZiSbnWw6U/pMNITz/sDt8mZJOF0cjadn5JKkm48&#10;m03no8x+8WLuQ8QvCixLh5IHKl7mVOxuIlIoBB0g6TUH17UxuYDGsabks+nZKBscNGRhXMKq3Aq9&#10;m5RSF3o+4d6ohDHum9JERc4gCXITqksT2E5Q+wgplcOcfPZL6ITSFMRbDHv8S1RvMe7yGF4Ghwdj&#10;WzsIOftXYVc/hpB1hycij/JOR2zXbV/qNVR7qnSAblKil9c1VeNGRLwXgUaDKkjjjnf00QaIdehP&#10;nG0g/PqbPOGpY0nLWUOjVvL4cyuC4sx8ddTLn8anqTEwX07P5hO6hGPN+ljjtvYSqBxjWixe5mPC&#10;oxmOOoB9oq2wSq+SSjhJb5cch+MldguAtopUq1UG0TR6gTfuwcvkOlUn9dpj+ySC7xsSqZdvYRhK&#10;sXjVlx02WTpYbRF0nZs2Edyx2hNPk5x7ud86aVUc3zPqZTcufwMAAP//AwBQSwMEFAAGAAgAAAAh&#10;ABveXV3fAAAABgEAAA8AAABkcnMvZG93bnJldi54bWxMj8FOwzAQRO9I/IO1SNyok5RCCdlUVaQK&#10;CcGhpRduTrxNIux1iN028PWYExxHM5p5U6wma8SJRt87RkhnCQjixumeW4T92+ZmCcIHxVoZx4Tw&#10;RR5W5eVFoXLtzryl0y60IpawzxVCF8KQS+mbjqzyMzcQR+/gRqtClGMr9ajOsdwamSXJnbSq57jQ&#10;qYGqjpqP3dEiPFebV7WtM7v8NtXTy2E9fO7fF4jXV9P6EUSgKfyF4Rc/okMZmWp3ZO2FQYhHAsLD&#10;HEQ0F2l2C6JGyO7TOciykP/xyx8AAAD//wMAUEsBAi0AFAAGAAgAAAAhALaDOJL+AAAA4QEAABMA&#10;AAAAAAAAAAAAAAAAAAAAAFtDb250ZW50X1R5cGVzXS54bWxQSwECLQAUAAYACAAAACEAOP0h/9YA&#10;AACUAQAACwAAAAAAAAAAAAAAAAAvAQAAX3JlbHMvLnJlbHNQSwECLQAUAAYACAAAACEAYu/8+H8C&#10;AABjBQAADgAAAAAAAAAAAAAAAAAuAgAAZHJzL2Uyb0RvYy54bWxQSwECLQAUAAYACAAAACEAG95d&#10;Xd8AAAAGAQAADwAAAAAAAAAAAAAAAADZBAAAZHJzL2Rvd25yZXYueG1sUEsFBgAAAAAEAAQA8wAA&#10;AOUFAAAAAA==&#10;" filled="f" stroked="f" strokeweight=".5pt">
                <v:textbo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E30AB7" w:rsidRDefault="00E30AB7"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326BBD" w:rsidRPr="006719B0" w:rsidRDefault="006719B0"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focussing on ‘how’ and ‘why’ questions.  We will start the week by asking the children to think of some how and why questions to do with seeds and sunflowers.  We will then research the answer to these questions during the week.  The children will be encouraged to ask how and why questions in other areas of the curriculum.</w:t>
                      </w:r>
                    </w:p>
                  </w:txbxContent>
                </v:textbox>
                <w10:wrap anchorx="margin"/>
              </v:shape>
            </w:pict>
          </mc:Fallback>
        </mc:AlternateContent>
      </w:r>
      <w:r w:rsidR="00E54085"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3392805</wp:posOffset>
                </wp:positionH>
                <wp:positionV relativeFrom="paragraph">
                  <wp:posOffset>40005</wp:posOffset>
                </wp:positionV>
                <wp:extent cx="3510280" cy="1606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0280" cy="160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6719B0" w:rsidRP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This term we will be focussing on Games skills using hoops and Quoits on Monday.  On Friday</w:t>
                            </w:r>
                            <w:r>
                              <w:rPr>
                                <w:rFonts w:ascii="Comic Sans MS" w:hAnsi="Comic Sans MS"/>
                                <w:sz w:val="18"/>
                                <w:szCs w:val="18"/>
                              </w:rPr>
                              <w:t>,</w:t>
                            </w:r>
                            <w:r w:rsidRPr="00C1178D">
                              <w:rPr>
                                <w:rFonts w:ascii="Comic Sans MS" w:hAnsi="Comic Sans MS"/>
                                <w:sz w:val="18"/>
                                <w:szCs w:val="18"/>
                              </w:rPr>
                              <w:t xml:space="preserve"> we will be looking at our Athletic skills and preparing for Sports Day.</w:t>
                            </w:r>
                            <w:r>
                              <w:rPr>
                                <w:rFonts w:ascii="Comic Sans MS" w:hAnsi="Comic Sans MS"/>
                                <w:sz w:val="18"/>
                                <w:szCs w:val="18"/>
                              </w:rPr>
                              <w:t xml:space="preserve">  This weeks, fine motor control or funky finger activity will be making a sunflower with seeds and petals.  In handwriting we will be working on our capital letter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7" type="#_x0000_t202" style="position:absolute;margin-left:267.15pt;margin-top:3.15pt;width:276.4pt;height:12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l5fwIAAGoFAAAOAAAAZHJzL2Uyb0RvYy54bWysVE1PGzEQvVfqf7B8L5sEktKIDUpBVJUQ&#10;oELF2fHaZFWvx7WdZNNfz7N3E1LaC1Uvu+OZ5/G8+To7bxvD1sqHmmzJh0cDzpSVVNX2qeTfH64+&#10;nHIWorCVMGRVybcq8PPZ+3dnGzdVI1qSqZRncGLDdONKvozRTYsiyKVqRDgipyyMmnwjIo7+qai8&#10;2MB7Y4rRYDApNuQr50mqEKC97Ix8lv1rrWS81TqoyEzJEVvMX5+/i/QtZmdi+uSFW9ayD0P8QxSN&#10;qC0e3bu6FFGwla//cNXU0lMgHY8kNQVpXUuVOYDNcPCKzf1SOJW5IDnB7dMU/p9bebO+86yuSj7h&#10;zIoGJXpQbWSfqWWTlJ2NC1OA7h1gsYUaVd7pA5SJdKt9k/6gw2BHnrf73CZnEsrj8XAwOoVJwjac&#10;DCbjcc5+8XLd+RC/KGpYEkruUbycU7G+DhGhALqDpNcsXdXG5AIayzZgcAyXv1lww9ikUbkVejeJ&#10;Uhd6luLWqIQx9pvSSEVmkBS5CdWF8Wwt0D5CSmVjJp/9Ap1QGkG85WKPf4nqLZc7HruXycb95aa2&#10;5DP7V2FXP3Yh6w6PRB7wTmJsF23ugX1lF1RtUXBP3cAEJ69qFOVahHgnPCYEhcTUx1t8tCEkn3qJ&#10;syX5X3/TJzwaF1bONpi4koefK+EVZ+arRUt/Gp6cpBHNh5PxxxEO/tCyOLTYVXNBqMoQ+8XJLCZ8&#10;NDtRe2oesRzm6VWYhJV4u+RxJ17Ebg9guUg1n2cQhtKJeG3vnUyuU5FSyz20j8K7vi8jWvqGdrMp&#10;pq/as8Omm5bmq0i6zr2b8txltc8/Bjq3dL980sY4PGfUy4qcPQMAAP//AwBQSwMEFAAGAAgAAAAh&#10;ALCmfDfiAAAACgEAAA8AAABkcnMvZG93bnJldi54bWxMj8FOwzAQRO9I/IO1SNyo04SUEOJUVaQK&#10;qYJDSy/cnHibRNjrELtt6NfjnuA0Ws1o5m2xnIxmJxxdb0nAfBYBQ2qs6qkVsP9YP2TAnJekpLaE&#10;An7QwbK8vSlkruyZtnja+ZaFEnK5FNB5P+Scu6ZDI93MDkjBO9jRSB/OseVqlOdQbjSPo2jBjewp&#10;LHRywKrD5mt3NAI21fpdbuvYZBddvb4dVsP3/jMV4v5uWr0A8zj5vzBc8QM6lIGptkdSjmkBafKY&#10;hKiARZCrH2VPc2C1gDh9ToCXBf//QvkLAAD//wMAUEsBAi0AFAAGAAgAAAAhALaDOJL+AAAA4QEA&#10;ABMAAAAAAAAAAAAAAAAAAAAAAFtDb250ZW50X1R5cGVzXS54bWxQSwECLQAUAAYACAAAACEAOP0h&#10;/9YAAACUAQAACwAAAAAAAAAAAAAAAAAvAQAAX3JlbHMvLnJlbHNQSwECLQAUAAYACAAAACEAKN4p&#10;eX8CAABqBQAADgAAAAAAAAAAAAAAAAAuAgAAZHJzL2Uyb0RvYy54bWxQSwECLQAUAAYACAAAACEA&#10;sKZ8N+IAAAAKAQAADwAAAAAAAAAAAAAAAADZBAAAZHJzL2Rvd25yZXYueG1sUEsFBgAAAAAEAAQA&#10;8wAAAOgFAAAAAA==&#10;" filled="f" stroked="f" strokeweight=".5pt">
                <v:textbox>
                  <w:txbxContent>
                    <w:p w:rsidR="00065F12" w:rsidRDefault="00511CF1"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6719B0" w:rsidRP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C1178D">
                        <w:rPr>
                          <w:rFonts w:ascii="Comic Sans MS" w:hAnsi="Comic Sans MS"/>
                          <w:sz w:val="18"/>
                          <w:szCs w:val="18"/>
                        </w:rPr>
                        <w:t>This term we will be focussing on Games skills using hoops and Quoits on Monday.  On Friday</w:t>
                      </w:r>
                      <w:r>
                        <w:rPr>
                          <w:rFonts w:ascii="Comic Sans MS" w:hAnsi="Comic Sans MS"/>
                          <w:sz w:val="18"/>
                          <w:szCs w:val="18"/>
                        </w:rPr>
                        <w:t>,</w:t>
                      </w:r>
                      <w:r w:rsidRPr="00C1178D">
                        <w:rPr>
                          <w:rFonts w:ascii="Comic Sans MS" w:hAnsi="Comic Sans MS"/>
                          <w:sz w:val="18"/>
                          <w:szCs w:val="18"/>
                        </w:rPr>
                        <w:t xml:space="preserve"> we will be looking at our Athletic skills and preparing for Sports Day.</w:t>
                      </w:r>
                      <w:r>
                        <w:rPr>
                          <w:rFonts w:ascii="Comic Sans MS" w:hAnsi="Comic Sans MS"/>
                          <w:sz w:val="18"/>
                          <w:szCs w:val="18"/>
                        </w:rPr>
                        <w:t xml:space="preserve">  This weeks, fine motor control o</w:t>
                      </w:r>
                      <w:r>
                        <w:rPr>
                          <w:rFonts w:ascii="Comic Sans MS" w:hAnsi="Comic Sans MS"/>
                          <w:sz w:val="18"/>
                          <w:szCs w:val="18"/>
                        </w:rPr>
                        <w:t>r funky finger</w:t>
                      </w:r>
                      <w:bookmarkStart w:id="1" w:name="_GoBack"/>
                      <w:r>
                        <w:rPr>
                          <w:rFonts w:ascii="Comic Sans MS" w:hAnsi="Comic Sans MS"/>
                          <w:sz w:val="18"/>
                          <w:szCs w:val="18"/>
                        </w:rPr>
                        <w:t xml:space="preserve"> activity will be making a sunflower with seeds and petals</w:t>
                      </w:r>
                      <w:r>
                        <w:rPr>
                          <w:rFonts w:ascii="Comic Sans MS" w:hAnsi="Comic Sans MS"/>
                          <w:sz w:val="18"/>
                          <w:szCs w:val="18"/>
                        </w:rPr>
                        <w:t>.  In handwriting we will be working on our capital letter formation.</w:t>
                      </w:r>
                      <w:bookmarkEnd w:id="1"/>
                    </w:p>
                  </w:txbxContent>
                </v:textbox>
                <w10:wrap anchorx="margin"/>
              </v:shape>
            </w:pict>
          </mc:Fallback>
        </mc:AlternateContent>
      </w:r>
      <w:r w:rsidR="00F23ABA"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7367270</wp:posOffset>
                </wp:positionH>
                <wp:positionV relativeFrom="paragraph">
                  <wp:posOffset>3175</wp:posOffset>
                </wp:positionV>
                <wp:extent cx="3119120" cy="1533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533525"/>
                        </a:xfrm>
                        <a:prstGeom prst="rect">
                          <a:avLst/>
                        </a:prstGeom>
                        <a:noFill/>
                        <a:ln w="9525">
                          <a:noFill/>
                          <a:miter lim="800000"/>
                          <a:headEnd/>
                          <a:tailEnd/>
                        </a:ln>
                      </wps:spPr>
                      <wps:txb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This half term the children will be doing PSE with Mrs Smith during my PPA time.   Mrs Smith will be looking at changes.  They will discuss how they have changed and how we cope with unexpected change in our lives.</w:t>
                            </w:r>
                          </w:p>
                          <w:p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A5C4C" id="Text Box 2" o:spid="_x0000_s1028" type="#_x0000_t202" style="position:absolute;margin-left:580.1pt;margin-top:.25pt;width:245.6pt;height:12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YkDAIAAPwDAAAOAAAAZHJzL2Uyb0RvYy54bWysU9tuGyEQfa/Uf0C81+td2028Mo7SpKkq&#10;pRcp6QdglvWiAkMBe9f9+gys7VrpW1UeEDBwZs6Zw+pmMJrspQ8KLKPlZEqJtAIaZbeM/nh+eHdN&#10;SYjcNlyDlYweZKA367dvVr2rZQUd6EZ6giA21L1jtIvR1UURRCcNDxNw0mKwBW94xK3fFo3nPaIb&#10;XVTT6fuiB984D0KGgKf3Y5CuM37bShG/tW2QkWhGsbaYZ5/nTZqL9YrXW89dp8SxDP4PVRiuLCY9&#10;Q93zyMnOq7+gjBIeArRxIsAU0LZKyMwB2ZTTV2yeOu5k5oLiBHeWKfw/WPF1/90T1TBalVeUWG6w&#10;Sc9yiOQDDKRK+vQu1HjtyeHFOOAx9jlzDe4RxM9ALNx13G7lrffQd5I3WF+ZXhYXT0eckEA2/Rdo&#10;MA3fRchAQ+tNEg/lIIiOfTqce5NKEXg4K8tlWWFIYKxczGaLapFz8Pr03PkQP0kwJC0Y9dj8DM/3&#10;jyGmcnh9upKyWXhQWmcDaEt6RpcJ8lXEqIj+1Mowej1NY3RMYvnRNvlx5EqPa0yg7ZF2YjpyjsNm&#10;GBU+qbmB5oA6eBjtiN8HFx3435T0aEVGw68d95IS/dmilstyPk/ezZv54iqp4C8jm8sItwKhGI2U&#10;jMu7mP0+ErtFzVuV1UjNGSs5lowWyyIdv0Py8OU+3/rzadcvAAAA//8DAFBLAwQUAAYACAAAACEA&#10;kef5ot0AAAAKAQAADwAAAGRycy9kb3ducmV2LnhtbEyPwU7DMBBE70j8g7VI3KidKIloyKZCIK4g&#10;WkDqzY23SUS8jmK3CX+Pe4LjaEYzb6rNYgdxpsn3jhGSlQJB3DjTc4vwsXu5uwfhg2ajB8eE8EMe&#10;NvX1VaVL42Z+p/M2tCKWsC81QhfCWErpm46s9is3Ekfv6CarQ5RTK82k51huB5kqVUire44LnR7p&#10;qaPme3uyCJ+vx/1Xpt7aZ5uPs1uUZLuWiLc3y+MDiEBL+AvDBT+iQx2ZDu7Exosh6qRQacwi5CAu&#10;fpEnGYgDQpqlCmRdyf8X6l8AAAD//wMAUEsBAi0AFAAGAAgAAAAhALaDOJL+AAAA4QEAABMAAAAA&#10;AAAAAAAAAAAAAAAAAFtDb250ZW50X1R5cGVzXS54bWxQSwECLQAUAAYACAAAACEAOP0h/9YAAACU&#10;AQAACwAAAAAAAAAAAAAAAAAvAQAAX3JlbHMvLnJlbHNQSwECLQAUAAYACAAAACEAw82WJAwCAAD8&#10;AwAADgAAAAAAAAAAAAAAAAAuAgAAZHJzL2Uyb0RvYy54bWxQSwECLQAUAAYACAAAACEAkef5ot0A&#10;AAAKAQAADwAAAAAAAAAAAAAAAABmBAAAZHJzL2Rvd25yZXYueG1sUEsFBgAAAAAEAAQA8wAAAHAF&#10;AAAAAA==&#10;" filled="f" stroked="f">
                <v:textbo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719B0" w:rsidRDefault="006719B0" w:rsidP="006719B0">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23451">
                        <w:rPr>
                          <w:rFonts w:ascii="Comic Sans MS" w:hAnsi="Comic Sans MS"/>
                          <w:sz w:val="18"/>
                          <w:szCs w:val="18"/>
                        </w:rPr>
                        <w:t>This half term the children will be doing PSE with Mrs Smith during my PPA time.   Mrs Smith will be looking at changes.  They will discuss how they have changed and how we cope with unexpected change in our lives.</w:t>
                      </w:r>
                    </w:p>
                    <w:p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DB0F1A"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6419850</wp:posOffset>
                </wp:positionH>
                <wp:positionV relativeFrom="paragraph">
                  <wp:posOffset>185420</wp:posOffset>
                </wp:positionV>
                <wp:extent cx="4055745" cy="15494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549400"/>
                        </a:xfrm>
                        <a:prstGeom prst="rect">
                          <a:avLst/>
                        </a:prstGeom>
                        <a:noFill/>
                        <a:ln w="9525">
                          <a:noFill/>
                          <a:miter lim="800000"/>
                          <a:headEnd/>
                          <a:tailEnd/>
                        </a:ln>
                      </wps:spPr>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planting sunflower seeds and looking at the life cycle of a sunflower.  We will be recording our observations of the sunflower over the half term and discussing the changes that occur.  The children will carry out an experiment to see what seeds need to grow and we will be making predictions on what we think might happen.</w:t>
                            </w:r>
                          </w:p>
                          <w:p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29" type="#_x0000_t202" style="position:absolute;left:0;text-align:left;margin-left:505.5pt;margin-top:14.6pt;width:319.35pt;height:122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maDwIAAPsDAAAOAAAAZHJzL2Uyb0RvYy54bWysU9uO2yAQfa/Uf0C8N77U7m6sOKvtbreq&#10;tL1Iu/0AgnGMCgwFEjv9+h1wkkbtW1UeEMPMHOacGVY3k1ZkL5yXYFpaLHJKhOHQSbNt6ffnhzfX&#10;lPjATMcUGNHSg/D0Zv361Wq0jShhANUJRxDE+Ga0LR1CsE2WeT4IzfwCrDDo7MFpFtB026xzbER0&#10;rbIyz99lI7jOOuDCe7y9n510nfD7XvDwte+9CES1FGsLaXdp38Q9W69Ys3XMDpIfy2D/UIVm0uCj&#10;Z6h7FhjZOfkXlJbcgYc+LDjoDPpecpE4IJsi/4PN08CsSFxQHG/PMvn/B8u/7L85IjvsXUmJYRp7&#10;9CymQN7DRMooz2h9g1FPFuPChNcYmqh6+wj8hycG7gZmtuLWORgHwTosr4iZ2UXqjOMjyGb8DB0+&#10;w3YBEtDUOx21QzUIomObDufWxFI4XlZ5XV9VNSUcfUVdLas8NS9jzSndOh8+CtAkHlrqsPcJnu0f&#10;fYjlsOYUEl8z8CCVSv1XhowtXdZlnRIuPFoGHE8ldUuv87jmgYksP5guJQcm1XzGB5Q50o5MZ85h&#10;2kxJ4LcnNTfQHVAHB/M04u/BwwDuFyUjTmJL/c8dc4IS9cmglsuiquLoJqOqr0o03KVnc+lhhiNU&#10;SwMl8/EupHGfKd+i5r1MasTmzJUcS8YJSyIdf0Mc4Us7Rf3+s+sXAAAA//8DAFBLAwQUAAYACAAA&#10;ACEAOcdTBuAAAAAMAQAADwAAAGRycy9kb3ducmV2LnhtbEyPzU7DMBCE70h9B2uRuFE7obQkxKkQ&#10;iCsV5Ufi5sbbJGq8jmK3CW/f7QmOMzua/aZYT64TJxxC60lDMlcgkCpvW6o1fH683j6ACNGQNZ0n&#10;1PCLAdbl7KowufUjveNpG2vBJRRyo6GJsc+lDFWDzoS575H4tveDM5HlUEs7mJHLXSdTpZbSmZb4&#10;Q2N6fG6wOmyPTsPX2/7ne6E29Yu770c/KUkuk1rfXE9PjyAiTvEvDBd8RoeSmXb+SDaIjrVKEh4T&#10;NaRZCuKSWC6yFYgdO6u7FGRZyP8jyjMAAAD//wMAUEsBAi0AFAAGAAgAAAAhALaDOJL+AAAA4QEA&#10;ABMAAAAAAAAAAAAAAAAAAAAAAFtDb250ZW50X1R5cGVzXS54bWxQSwECLQAUAAYACAAAACEAOP0h&#10;/9YAAACUAQAACwAAAAAAAAAAAAAAAAAvAQAAX3JlbHMvLnJlbHNQSwECLQAUAAYACAAAACEALmV5&#10;mg8CAAD7AwAADgAAAAAAAAAAAAAAAAAuAgAAZHJzL2Uyb0RvYy54bWxQSwECLQAUAAYACAAAACEA&#10;OcdTBuAAAAAMAQAADwAAAAAAAAAAAAAAAABpBAAAZHJzL2Rvd25yZXYueG1sUEsFBgAAAAAEAAQA&#10;8wAAAHYFAAAAAA==&#10;" filled="f" stroked="f">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planting sunflower seeds and looking at the life cycle of a sunflower.  We will be recording our observations of the sunflower over the half term and discussing the changes that occur.  The children will carry out an experiment to see what seeds need to grow and we will be making predictions on what we think might happen.</w:t>
                      </w:r>
                    </w:p>
                    <w:p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p>
                    <w:p w:rsidR="00065F12" w:rsidRDefault="00065F12"/>
                  </w:txbxContent>
                </v:textbox>
                <w10:wrap type="square" anchorx="page"/>
              </v:shape>
            </w:pict>
          </mc:Fallback>
        </mc:AlternateContent>
      </w:r>
    </w:p>
    <w:p w:rsidR="0011149F" w:rsidRDefault="00846E3E"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posOffset>-23495</wp:posOffset>
                </wp:positionH>
                <wp:positionV relativeFrom="paragraph">
                  <wp:posOffset>91440</wp:posOffset>
                </wp:positionV>
                <wp:extent cx="3782060" cy="19177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3782060" cy="191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74281A" w:rsidRDefault="00650E1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This week we will be reading the book ‘The Tiny Seed’ by Eric Carle.  This book allows us to explore t</w:t>
                            </w:r>
                            <w:r w:rsidR="00DE490F">
                              <w:rPr>
                                <w:rFonts w:ascii="Comic Sans MS" w:hAnsi="Comic Sans MS"/>
                                <w:sz w:val="18"/>
                                <w:szCs w:val="18"/>
                              </w:rPr>
                              <w:t xml:space="preserve">he lifecycle of a seed and </w:t>
                            </w:r>
                            <w:r>
                              <w:rPr>
                                <w:rFonts w:ascii="Comic Sans MS" w:hAnsi="Comic Sans MS"/>
                                <w:sz w:val="18"/>
                                <w:szCs w:val="18"/>
                              </w:rPr>
                              <w:t>what seeds need to grow and flourish.  The children will be writing instructions on how to plant a seed and labelling a simple diagram.</w:t>
                            </w:r>
                            <w:r w:rsidR="001F7A96">
                              <w:rPr>
                                <w:rFonts w:ascii="Comic Sans MS" w:hAnsi="Comic Sans MS"/>
                                <w:sz w:val="18"/>
                                <w:szCs w:val="18"/>
                                <w:u w:val="single"/>
                              </w:rPr>
                              <w:t xml:space="preserve"> </w:t>
                            </w:r>
                          </w:p>
                          <w:p w:rsidR="00650E1F" w:rsidRPr="00650E1F" w:rsidRDefault="00650E1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650E1F">
                              <w:rPr>
                                <w:rFonts w:ascii="Comic Sans MS" w:hAnsi="Comic Sans MS"/>
                                <w:sz w:val="18"/>
                                <w:szCs w:val="18"/>
                              </w:rPr>
                              <w:t>The children will be reading to me this week and we will be looking at non-fiction books and talking about how they differ from fiction books.</w:t>
                            </w:r>
                          </w:p>
                          <w:p w:rsidR="00D2589F" w:rsidRDefault="00D2589F" w:rsidP="000E4216">
                            <w:pPr>
                              <w:jc w:val="cente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margin-left:-1.85pt;margin-top:7.2pt;width:297.8pt;height:1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ZRggIAAGoFAAAOAAAAZHJzL2Uyb0RvYy54bWysVN9v2jAQfp+0/8Hy+5pAKVBEqFirTpNQ&#10;W41OfTaODdFsn2cbEvbX7+wkFHV76bSXxL777nz33Y/5TaMVOQjnKzAFHVzklAjDoazMtqDfn+8/&#10;TSnxgZmSKTCioEfh6c3i44d5bWdiCDtQpXAEnRg/q21BdyHYWZZ5vhOa+QuwwqBSgtMs4NVts9Kx&#10;Gr1rlQ3zfJzV4ErrgAvvUXrXKuki+ZdS8PAopReBqIJibCF9Xfpu4jdbzNls65jdVbwLg/1DFJpV&#10;Bh89ubpjgZG9q/5wpSvuwIMMFxx0BlJWXKQcMJtB/iab9Y5ZkXJBcrw90eT/n1v+cHhypCoLioUy&#10;TGOJnkUTyGdoyDSyU1s/Q9DaIiw0KMYq93KPwph0I52Of0yHoB55Pp64jc44Ci8n02E+RhVH3eB6&#10;MJnkif3s1dw6H74I0CQeCuqweIlTdlj5gKEgtIfE1wzcV0qlAipD6oKOL6/yZHDSoIUyEStSK3Ru&#10;Ykpt6OkUjkpEjDLfhEQqUgZRkJpQ3CpHDgzbh3EuTEjJJ7+IjiiJQbzHsMO/RvUe4zaP/mUw4WSs&#10;KwMuZf8m7PJHH7Js8UjkWd7xGJpNk3pg1Fd2A+URC+6gHRhv+X2FRVkxH56YwwnBQuLUh0f8SAVI&#10;PnQnSnbgfv1NHvHYuKilpMaJK6j/uWdOUKK+Gmzp68FoFEc0XUZXkyFe3Llmc64xe30LWJUB7hfL&#10;0zHig+qP0oF+weWwjK+iihmObxc09Mfb0O4BXC5cLJcJhENpWViZteXRdSxSbLnn5oU52/VlwJZ+&#10;gH422exNe7bYaGlguQ8gq9S7keeW1Y5/HOjU0t3yiRvj/J5Qryty8RsAAP//AwBQSwMEFAAGAAgA&#10;AAAhAOGu0DTiAAAACQEAAA8AAABkcnMvZG93bnJldi54bWxMj0FPwkAQhe8m/ofNmHiDbaEg1G4J&#10;aUJMjB5ALt623aFt7M7W7gLVX+940uOb9/LeN9lmtJ244OBbRwriaQQCqXKmpVrB8W03WYHwQZPR&#10;nSNU8IUeNvntTaZT4660x8sh1IJLyKdaQRNCn0rpqwat9lPXI7F3coPVgeVQSzPoK5fbTs6iaCmt&#10;bokXGt1j0WD1cThbBc/F7lXvy5ldfXfF08tp238e3xdK3d+N20cQAcfwF4ZffEaHnJlKdybjRadg&#10;Mn/gJN+TBAT7i3W8BlEqmMfLBGSeyf8f5D8AAAD//wMAUEsBAi0AFAAGAAgAAAAhALaDOJL+AAAA&#10;4QEAABMAAAAAAAAAAAAAAAAAAAAAAFtDb250ZW50X1R5cGVzXS54bWxQSwECLQAUAAYACAAAACEA&#10;OP0h/9YAAACUAQAACwAAAAAAAAAAAAAAAAAvAQAAX3JlbHMvLnJlbHNQSwECLQAUAAYACAAAACEA&#10;1m8GUYICAABqBQAADgAAAAAAAAAAAAAAAAAuAgAAZHJzL2Uyb0RvYy54bWxQSwECLQAUAAYACAAA&#10;ACEA4a7QNOIAAAAJAQAADwAAAAAAAAAAAAAAAADcBAAAZHJzL2Rvd25yZXYueG1sUEsFBgAAAAAE&#10;AAQA8wAAAOsFAAAAAA==&#10;" filled="f" stroked="f" strokeweight=".5pt">
                <v:textbox>
                  <w:txbxContent>
                    <w:p w:rsidR="00650E1F"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74281A" w:rsidRDefault="00650E1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This week we will be reading the book ‘The Tiny Seed’ by Eric Carle.  This book allows us to explore t</w:t>
                      </w:r>
                      <w:r w:rsidR="00DE490F">
                        <w:rPr>
                          <w:rFonts w:ascii="Comic Sans MS" w:hAnsi="Comic Sans MS"/>
                          <w:sz w:val="18"/>
                          <w:szCs w:val="18"/>
                        </w:rPr>
                        <w:t xml:space="preserve">he lifecycle of a seed and </w:t>
                      </w:r>
                      <w:r>
                        <w:rPr>
                          <w:rFonts w:ascii="Comic Sans MS" w:hAnsi="Comic Sans MS"/>
                          <w:sz w:val="18"/>
                          <w:szCs w:val="18"/>
                        </w:rPr>
                        <w:t>what seeds need to grow and flourish.  The children will be writing instructions on how to plant a seed and labelling a simple diagram.</w:t>
                      </w:r>
                      <w:r w:rsidR="001F7A96">
                        <w:rPr>
                          <w:rFonts w:ascii="Comic Sans MS" w:hAnsi="Comic Sans MS"/>
                          <w:sz w:val="18"/>
                          <w:szCs w:val="18"/>
                          <w:u w:val="single"/>
                        </w:rPr>
                        <w:t xml:space="preserve"> </w:t>
                      </w:r>
                    </w:p>
                    <w:p w:rsidR="00650E1F" w:rsidRPr="00650E1F" w:rsidRDefault="00650E1F"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650E1F">
                        <w:rPr>
                          <w:rFonts w:ascii="Comic Sans MS" w:hAnsi="Comic Sans MS"/>
                          <w:sz w:val="18"/>
                          <w:szCs w:val="18"/>
                        </w:rPr>
                        <w:t>The children will be reading to me this week and we will be looking at non-fiction books and talking about how they differ from fiction books.</w:t>
                      </w:r>
                    </w:p>
                    <w:p w:rsidR="00D2589F" w:rsidRDefault="00D2589F" w:rsidP="000E4216">
                      <w:pPr>
                        <w:jc w:val="center"/>
                        <w:rPr>
                          <w:rFonts w:ascii="Comic Sans MS" w:hAnsi="Comic Sans MS"/>
                          <w:sz w:val="18"/>
                          <w:szCs w:val="18"/>
                        </w:rPr>
                      </w:pPr>
                    </w:p>
                  </w:txbxContent>
                </v:textbox>
                <w10:wrap anchorx="margin"/>
              </v:shape>
            </w:pict>
          </mc:Fallback>
        </mc:AlternateContent>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t xml:space="preserve">                </w:t>
      </w:r>
      <w:r w:rsidR="0011149F">
        <w:rPr>
          <w:rFonts w:ascii="CCW Precursive 1" w:hAnsi="CCW Precursive 1"/>
          <w:sz w:val="20"/>
          <w:szCs w:val="20"/>
        </w:rPr>
        <w:t xml:space="preserve">     </w:t>
      </w:r>
      <w:r w:rsidR="00D2589F">
        <w:rPr>
          <w:rFonts w:ascii="CCW Precursive 1" w:hAnsi="CCW Precursive 1"/>
          <w:sz w:val="20"/>
          <w:szCs w:val="20"/>
        </w:rPr>
        <w:t xml:space="preserve"> </w:t>
      </w:r>
      <w:r w:rsidR="00DE490F">
        <w:rPr>
          <w:rFonts w:ascii="CCW Precursive 1" w:hAnsi="CCW Precursive 1"/>
          <w:b/>
          <w:sz w:val="20"/>
          <w:szCs w:val="20"/>
        </w:rPr>
        <w:t>Hatchmere The</w:t>
      </w:r>
      <w:r w:rsidR="00650E1F">
        <w:rPr>
          <w:rFonts w:ascii="CCW Precursive 1" w:hAnsi="CCW Precursive 1"/>
          <w:b/>
          <w:sz w:val="20"/>
          <w:szCs w:val="20"/>
        </w:rPr>
        <w:t xml:space="preserve"> Tiny Seed</w:t>
      </w:r>
    </w:p>
    <w:p w:rsidR="00D2589F" w:rsidRDefault="0011149F" w:rsidP="00957F7A">
      <w:pPr>
        <w:rPr>
          <w:rFonts w:ascii="CCW Precursive 1" w:hAnsi="CCW Precursive 1"/>
          <w:b/>
          <w:sz w:val="20"/>
          <w:szCs w:val="20"/>
        </w:rPr>
      </w:pPr>
      <w:r>
        <w:rPr>
          <w:rFonts w:ascii="CCW Precursive 1" w:hAnsi="CCW Precursive 1"/>
          <w:b/>
          <w:sz w:val="20"/>
          <w:szCs w:val="20"/>
        </w:rPr>
        <w:t xml:space="preserve">                                                                                                                               </w:t>
      </w:r>
      <w:r w:rsidR="00F0234A">
        <w:rPr>
          <w:rFonts w:ascii="CCW Precursive 1" w:hAnsi="CCW Precursive 1"/>
          <w:b/>
          <w:sz w:val="20"/>
          <w:szCs w:val="20"/>
        </w:rPr>
        <w:t>P</w:t>
      </w:r>
      <w:r w:rsidR="00D2589F">
        <w:rPr>
          <w:rFonts w:ascii="CCW Precursive 1" w:hAnsi="CCW Precursive 1"/>
          <w:b/>
          <w:sz w:val="20"/>
          <w:szCs w:val="20"/>
        </w:rPr>
        <w:t>lanning</w:t>
      </w:r>
    </w:p>
    <w:p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C1178D">
        <w:rPr>
          <w:rFonts w:ascii="CCW Precursive 1" w:hAnsi="CCW Precursive 1"/>
          <w:b/>
          <w:sz w:val="20"/>
          <w:szCs w:val="20"/>
        </w:rPr>
        <w:t xml:space="preserve">   </w:t>
      </w:r>
      <w:r w:rsidR="005A10D2">
        <w:rPr>
          <w:rFonts w:ascii="CCW Precursive 1" w:hAnsi="CCW Precursive 1"/>
          <w:b/>
          <w:sz w:val="20"/>
          <w:szCs w:val="20"/>
        </w:rPr>
        <w:t>24</w:t>
      </w:r>
      <w:r w:rsidR="00C1178D">
        <w:rPr>
          <w:rFonts w:ascii="CCW Precursive 1" w:hAnsi="CCW Precursive 1"/>
          <w:b/>
          <w:sz w:val="20"/>
          <w:szCs w:val="20"/>
        </w:rPr>
        <w:t>.4.17</w:t>
      </w:r>
    </w:p>
    <w:p w:rsidR="001577E7" w:rsidRPr="00B90964" w:rsidRDefault="005154AA" w:rsidP="006B1A6E">
      <w:pPr>
        <w:tabs>
          <w:tab w:val="left" w:pos="7473"/>
        </w:tabs>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19E1542A" wp14:editId="74667C96">
                <wp:simplePos x="0" y="0"/>
                <wp:positionH relativeFrom="margin">
                  <wp:posOffset>5856605</wp:posOffset>
                </wp:positionH>
                <wp:positionV relativeFrom="paragraph">
                  <wp:posOffset>755015</wp:posOffset>
                </wp:positionV>
                <wp:extent cx="4178863" cy="19113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8863" cy="1911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650E1F">
                              <w:rPr>
                                <w:rFonts w:ascii="Comic Sans MS" w:hAnsi="Comic Sans MS"/>
                                <w:sz w:val="18"/>
                                <w:szCs w:val="18"/>
                              </w:rPr>
                              <w:t xml:space="preserve">This week we will be introducing number lines to the children to help with their addition and </w:t>
                            </w:r>
                            <w:r w:rsidR="00650E1F" w:rsidRPr="00650E1F">
                              <w:rPr>
                                <w:rFonts w:ascii="Comic Sans MS" w:hAnsi="Comic Sans MS"/>
                                <w:sz w:val="18"/>
                                <w:szCs w:val="18"/>
                              </w:rPr>
                              <w:t>subtraction sums.  The children will be using the number lines in a very practical way.  They will be jumping up he number lines for addition and jumping down the lines for subtraction.  It should help them keep fit!</w:t>
                            </w:r>
                          </w:p>
                          <w:p w:rsidR="00650E1F" w:rsidRPr="00650E1F" w:rsidRDefault="00650E1F"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also be looking at size </w:t>
                            </w:r>
                            <w:r w:rsidR="00AB2125">
                              <w:rPr>
                                <w:rFonts w:ascii="Comic Sans MS" w:hAnsi="Comic Sans MS"/>
                                <w:sz w:val="18"/>
                                <w:szCs w:val="18"/>
                              </w:rPr>
                              <w:t>comparison</w:t>
                            </w:r>
                            <w:r>
                              <w:rPr>
                                <w:rFonts w:ascii="Comic Sans MS" w:hAnsi="Comic Sans MS"/>
                                <w:sz w:val="18"/>
                                <w:szCs w:val="18"/>
                              </w:rPr>
                              <w:t>.  The children will be finding objects taller/smaller than a metre and ordering the sunflowers by height.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542A" id="Text Box 11" o:spid="_x0000_s1031" type="#_x0000_t202" style="position:absolute;margin-left:461.15pt;margin-top:59.45pt;width:329.05pt;height:15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0OggQIAAGwFAAAOAAAAZHJzL2Uyb0RvYy54bWysVE1PGzEQvVfqf7B8L5uFQCFig1IQVSUE&#10;qFBxdrw2WdXrcW0n2fTX99mbDSnthaqX3fHMm/F8vPH5RdcatlI+NGQrXh6MOFNWUt3Y54p/e7z+&#10;cMpZiMLWwpBVFd+owC+m79+dr91EHdKCTK08QxAbJmtX8UWMblIUQS5UK8IBOWVh1ORbEXH0z0Xt&#10;xRrRW1McjkYnxZp87TxJFQK0V72RT3N8rZWMd1oHFZmpOHKL+evzd56+xfRcTJ69cItGbtMQ/5BF&#10;KxqLS3ehrkQUbOmbP0K1jfQUSMcDSW1BWjdS5RpQTTl6Vc3DQjiVa0Fzgtu1Kfy/sPJ2de9ZU2N2&#10;JWdWtJjRo+oi+0Qdgwr9WbswAezBARg76IEd9AHKVHanfZv+KIjBjk5vdt1N0SSU4/Lj6enJEWcS&#10;tvKsLI+Oc/+LF3fnQ/ysqGVJqLjH+HJXxeomRKQC6ABJt1m6bozJIzSWrSt+kkL+ZoGHsUmjMhm2&#10;YVJJfepZihujEsbYr0qjGbmCpMg0VJfGs5UAgYSUysZcfI4LdEJpJPEWxy3+Jau3OPd1DDeTjTvn&#10;trHkc/Wv0q6/DynrHo9G7tWdxNjNu8yC42Gyc6o3GLinfmWCk9cNhnIjQrwXHjuCGWPv4x0+2hCa&#10;T1uJswX5n3/TJzyoCytna+xcxcOPpfCKM/PFgtRn5XicljQfxscfD3Hw+5b5vsUu20vCVMBbZJfF&#10;hI9mELWn9gnPwyzdCpOwEndXPA7iZexfAjwvUs1mGYS1dCLe2AcnU+g0pES5x+5JeLflZQSlb2nY&#10;TjF5Rc8emzwtzZaRdJO5m/rcd3Xbf6x0pvT2+Ulvxv45o14eyekvAAAA//8DAFBLAwQUAAYACAAA&#10;ACEAS+v9q+MAAAAMAQAADwAAAGRycy9kb3ducmV2LnhtbEyPwU7DMBBE70j8g7VI3KiT0KIkjVNV&#10;kSokBIeWXrhtYjeJaq9D7LaBr8c9leNqnmbeFqvJaHZWo+stCYhnETBFjZU9tQL2n5unFJjzSBK1&#10;JSXgRzlYlfd3BebSXmirzjvfslBCLkcBnfdDzrlrOmXQzeygKGQHOxr04RxbLke8hHKjeRJFL9xg&#10;T2Ghw0FVnWqOu5MR8FZtPnBbJyb91dXr+2E9fO+/FkI8PkzrJTCvJn+D4aof1KEMTrU9kXRMC8iS&#10;5DmgIYjTDNiVWKTRHFgtYB5nGfCy4P+fKP8AAAD//wMAUEsBAi0AFAAGAAgAAAAhALaDOJL+AAAA&#10;4QEAABMAAAAAAAAAAAAAAAAAAAAAAFtDb250ZW50X1R5cGVzXS54bWxQSwECLQAUAAYACAAAACEA&#10;OP0h/9YAAACUAQAACwAAAAAAAAAAAAAAAAAvAQAAX3JlbHMvLnJlbHNQSwECLQAUAAYACAAAACEA&#10;vKtDoIECAABsBQAADgAAAAAAAAAAAAAAAAAuAgAAZHJzL2Uyb0RvYy54bWxQSwECLQAUAAYACAAA&#10;ACEAS+v9q+MAAAAMAQAADwAAAAAAAAAAAAAAAADbBAAAZHJzL2Rvd25yZXYueG1sUEsFBgAAAAAE&#10;AAQA8wAAAOsFAAAAAA==&#10;" filled="f" stroked="f" strokeweight=".5pt">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6719B0" w:rsidRDefault="006719B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650E1F">
                        <w:rPr>
                          <w:rFonts w:ascii="Comic Sans MS" w:hAnsi="Comic Sans MS"/>
                          <w:sz w:val="18"/>
                          <w:szCs w:val="18"/>
                        </w:rPr>
                        <w:t xml:space="preserve">This week we will be introducing number lines to the children to help with their addition and </w:t>
                      </w:r>
                      <w:r w:rsidR="00650E1F" w:rsidRPr="00650E1F">
                        <w:rPr>
                          <w:rFonts w:ascii="Comic Sans MS" w:hAnsi="Comic Sans MS"/>
                          <w:sz w:val="18"/>
                          <w:szCs w:val="18"/>
                        </w:rPr>
                        <w:t>subtraction sums.  The children will be using the number lines in a very practical way.  They will be jumping up he number lines for addition and jumping down the lines for subtraction.  It should help them keep fit!</w:t>
                      </w:r>
                    </w:p>
                    <w:p w:rsidR="00650E1F" w:rsidRPr="00650E1F" w:rsidRDefault="00650E1F"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also be looking at size </w:t>
                      </w:r>
                      <w:r w:rsidR="00AB2125">
                        <w:rPr>
                          <w:rFonts w:ascii="Comic Sans MS" w:hAnsi="Comic Sans MS"/>
                          <w:sz w:val="18"/>
                          <w:szCs w:val="18"/>
                        </w:rPr>
                        <w:t>comparison</w:t>
                      </w:r>
                      <w:r>
                        <w:rPr>
                          <w:rFonts w:ascii="Comic Sans MS" w:hAnsi="Comic Sans MS"/>
                          <w:sz w:val="18"/>
                          <w:szCs w:val="18"/>
                        </w:rPr>
                        <w:t>.  The children will be finding objects taller/smaller than a metre and ordering the sunflowers by height.</w:t>
                      </w:r>
                    </w:p>
                  </w:txbxContent>
                </v:textbox>
                <w10:wrap anchorx="margin"/>
              </v:shape>
            </w:pict>
          </mc:Fallback>
        </mc:AlternateContent>
      </w:r>
      <w:r w:rsidR="00C4557A">
        <w:rPr>
          <w:noProof/>
          <w:lang w:eastAsia="en-GB"/>
        </w:rPr>
        <w:t xml:space="preserve">                                                                                                                               </w:t>
      </w:r>
      <w:r w:rsidR="0011149F">
        <w:rPr>
          <w:noProof/>
          <w:lang w:eastAsia="en-GB"/>
        </w:rPr>
        <w:t xml:space="preserve">     </w:t>
      </w:r>
      <w:r w:rsidR="00C4557A">
        <w:rPr>
          <w:noProof/>
          <w:lang w:eastAsia="en-GB"/>
        </w:rPr>
        <w:t xml:space="preserve">  </w:t>
      </w:r>
      <w:r w:rsidR="00F0234A">
        <w:rPr>
          <w:noProof/>
          <w:lang w:eastAsia="en-GB"/>
        </w:rPr>
        <w:t xml:space="preserve"> </w:t>
      </w:r>
      <w:r w:rsidR="00BD0C39">
        <w:rPr>
          <w:noProof/>
          <w:lang w:eastAsia="en-GB"/>
        </w:rPr>
        <w:t xml:space="preserve">   </w:t>
      </w:r>
      <w:r w:rsidR="0011149F">
        <w:rPr>
          <w:rFonts w:ascii="Arial" w:hAnsi="Arial" w:cs="Arial"/>
          <w:noProof/>
          <w:color w:val="0000FF"/>
          <w:sz w:val="27"/>
          <w:szCs w:val="27"/>
          <w:lang w:eastAsia="en-GB"/>
        </w:rPr>
        <w:drawing>
          <wp:inline distT="0" distB="0" distL="0" distR="0" wp14:anchorId="340E1039" wp14:editId="5398B9DA">
            <wp:extent cx="761484" cy="1070367"/>
            <wp:effectExtent l="0" t="0" r="635" b="0"/>
            <wp:docPr id="2"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nosaur eggs">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61484" cy="1070367"/>
                    </a:xfrm>
                    <a:prstGeom prst="rect">
                      <a:avLst/>
                    </a:prstGeom>
                    <a:noFill/>
                    <a:ln>
                      <a:noFill/>
                    </a:ln>
                  </pic:spPr>
                </pic:pic>
              </a:graphicData>
            </a:graphic>
          </wp:inline>
        </w:drawing>
      </w:r>
      <w:bookmarkStart w:id="0" w:name="_GoBack"/>
      <w:bookmarkEnd w:id="0"/>
    </w:p>
    <w:p w:rsidR="00957F7A" w:rsidRPr="00C4557A" w:rsidRDefault="00846E3E" w:rsidP="00C4557A">
      <w:pPr>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A6C013E" wp14:editId="6C784B90">
                <wp:simplePos x="0" y="0"/>
                <wp:positionH relativeFrom="column">
                  <wp:posOffset>-48895</wp:posOffset>
                </wp:positionH>
                <wp:positionV relativeFrom="paragraph">
                  <wp:posOffset>85725</wp:posOffset>
                </wp:positionV>
                <wp:extent cx="3956050" cy="109537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1095375"/>
                        </a:xfrm>
                        <a:prstGeom prst="rect">
                          <a:avLst/>
                        </a:prstGeom>
                        <a:noFill/>
                        <a:ln w="9525">
                          <a:noFill/>
                          <a:miter lim="800000"/>
                          <a:headEnd/>
                          <a:tailEnd/>
                        </a:ln>
                      </wps:spPr>
                      <wps:txb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650E1F" w:rsidRDefault="00650E1F"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This week the children are going to create their own beautiful flower in the style of Eric Carle.  The children will be working with acrylic paints on plastic.  The children will also be given the opportunity to create their own sunflower using real objects.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2" type="#_x0000_t202" style="position:absolute;margin-left:-3.85pt;margin-top:6.75pt;width:311.5pt;height:8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YByDgIAAPsDAAAOAAAAZHJzL2Uyb0RvYy54bWysU9tuGyEQfa/Uf0C813uJ14lXXkdp0lSV&#10;0ouU9AMwy3pRgaGAvet+fQbWdq32rSoPCJiZM3PODKvbUSuyF85LMA0tZjklwnBopdk29PvL47sb&#10;SnxgpmUKjGjoQXh6u377ZjXYWpTQg2qFIwhifD3YhvYh2DrLPO+FZn4GVhg0duA0C3h126x1bEB0&#10;rbIyzxfZAK61DrjwHl8fJiNdJ/yuEzx87TovAlENxdpC2l3aN3HP1itWbx2zveTHMtg/VKGZNJj0&#10;DPXAAiM7J/+C0pI78NCFGQedQddJLhIHZFPkf7B57pkViQuK4+1ZJv//YPmX/TdHZIu9Q3kM09ij&#10;FzEG8h5GUkZ5Butr9Hq26BdGfEbXRNXbJ+A/PDFw3zOzFXfOwdAL1mJ5RYzMLkInHB9BNsNnaDEN&#10;2wVIQGPndNQO1SCIjnUczq2JpXB8vFpWi7xCE0dbkS+rq+sq5WD1Kdw6Hz4K0CQeGuqw9wme7Z98&#10;iOWw+uQSsxl4lEql/itDhoYuq7JKARcWLQOOp5K6oTd5XNPARJYfTJuCA5NqOmMCZY60I9OJcxg3&#10;YxJ4cVJzA+0BdXAwTSP+Hjz04H5RMuAkNtT/3DEnKFGfDGq5LObzOLrpMq+uS7y4S8vm0sIMR6iG&#10;Bkqm431I4z5RvkPNO5nUiM2ZKjmWjBOWRDr+hjjCl/fk9fvPrl8BAAD//wMAUEsDBBQABgAIAAAA&#10;IQB26rrR3QAAAAkBAAAPAAAAZHJzL2Rvd25yZXYueG1sTI/NTsMwEITvSLyDtUjcWruUpCXEqRCI&#10;axH9k7i58TaJiNdR7Dbh7dme4Lgzo9lv8tXoWnHBPjSeNMymCgRS6W1DlYbd9n2yBBGiIWtaT6jh&#10;BwOsitub3GTWD/SJl02sBJdQyIyGOsYukzKUNToTpr5DYu/ke2cin30lbW8GLnetfFAqlc40xB9q&#10;0+FrjeX35uw07Nenr8Oj+qjeXNINflSS3JPU+v5ufHkGEXGMf2G44jM6FMx09GeyQbQaJosFJ1mf&#10;JyDYT2fJHMSRhWWqQBa5/L+g+AUAAP//AwBQSwECLQAUAAYACAAAACEAtoM4kv4AAADhAQAAEwAA&#10;AAAAAAAAAAAAAAAAAAAAW0NvbnRlbnRfVHlwZXNdLnhtbFBLAQItABQABgAIAAAAIQA4/SH/1gAA&#10;AJQBAAALAAAAAAAAAAAAAAAAAC8BAABfcmVscy8ucmVsc1BLAQItABQABgAIAAAAIQD1oYByDgIA&#10;APsDAAAOAAAAAAAAAAAAAAAAAC4CAABkcnMvZTJvRG9jLnhtbFBLAQItABQABgAIAAAAIQB26rrR&#10;3QAAAAkBAAAPAAAAAAAAAAAAAAAAAGgEAABkcnMvZG93bnJldi54bWxQSwUGAAAAAAQABADzAAAA&#10;cgUAAAAA&#10;" filled="f" stroked="f">
                <v:textbox>
                  <w:txbxContent>
                    <w:p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650E1F" w:rsidRDefault="00650E1F"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This week the children are going to create their own beautiful flower in the style of Eric Carle.  The children will be working with acrylic paints on plastic.  The children will also be given the opportunity to create their own sunflower using real objects.</w:t>
                      </w:r>
                    </w:p>
                  </w:txbxContent>
                </v:textbox>
                <w10:wrap type="square"/>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left</wp:align>
                </wp:positionH>
                <wp:positionV relativeFrom="paragraph">
                  <wp:posOffset>1285875</wp:posOffset>
                </wp:positionV>
                <wp:extent cx="9959340" cy="1136650"/>
                <wp:effectExtent l="0" t="0" r="2286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1136650"/>
                        </a:xfrm>
                        <a:prstGeom prst="rect">
                          <a:avLst/>
                        </a:prstGeom>
                        <a:solidFill>
                          <a:srgbClr val="FFFFFF"/>
                        </a:solidFill>
                        <a:ln w="9525">
                          <a:solidFill>
                            <a:srgbClr val="000000"/>
                          </a:solidFill>
                          <a:miter lim="800000"/>
                          <a:headEnd/>
                          <a:tailEnd/>
                        </a:ln>
                      </wps:spPr>
                      <wps:txbx>
                        <w:txbxContent>
                          <w:p w:rsidR="00515FDC" w:rsidRPr="00466BAA" w:rsidRDefault="00515FDC" w:rsidP="00561494">
                            <w:pPr>
                              <w:jc w:val="center"/>
                              <w:rPr>
                                <w:rFonts w:ascii="Comic Sans MS" w:hAnsi="Comic Sans MS"/>
                                <w:sz w:val="18"/>
                                <w:szCs w:val="18"/>
                                <w:u w:val="single"/>
                              </w:rPr>
                            </w:pPr>
                            <w:bookmarkStart w:id="1" w:name="_Hlk480193417"/>
                            <w:r w:rsidRPr="00466BAA">
                              <w:rPr>
                                <w:rFonts w:ascii="Comic Sans MS" w:hAnsi="Comic Sans MS"/>
                                <w:sz w:val="18"/>
                                <w:szCs w:val="18"/>
                                <w:u w:val="single"/>
                              </w:rPr>
                              <w:t>Parental Involvement Ideas</w:t>
                            </w:r>
                          </w:p>
                          <w:bookmarkEnd w:id="1"/>
                          <w:p w:rsidR="00547458" w:rsidRDefault="00DE490F" w:rsidP="00515FDC">
                            <w:pPr>
                              <w:jc w:val="center"/>
                              <w:rPr>
                                <w:u w:val="single"/>
                              </w:rPr>
                            </w:pPr>
                            <w:r>
                              <w:t>This week we are going to look at the objective ‘The children recognise that a range of technology is used at home’.  Talk to your child about the different technology we have at home and how we use it.  What do</w:t>
                            </w:r>
                            <w:r w:rsidR="00E30AB7">
                              <w:t>e</w:t>
                            </w:r>
                            <w:r>
                              <w:t>s your child use independently- the TV, a tablet, a games console or a phone?  Look round your house and see how many items you can find that use different types of technology.  These may include microwaves, ovens, washing machines, docking stations, heating systems, alarms and computers.  If your child wishes to they can draw and label some of the items they find at home.</w:t>
                            </w: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3" type="#_x0000_t202" style="position:absolute;left:0;text-align:left;margin-left:0;margin-top:101.25pt;width:784.2pt;height:89.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oPJgIAAEwEAAAOAAAAZHJzL2Uyb0RvYy54bWysVF1v2yAUfZ+0/4B4XxyncdpYcaouXaZJ&#10;3YfU7gdgjGM04DIgsbtfvwtOsqjbXqb5AQH3cjj3nItXt4NW5CCcl2Aqmk+mlAjDoZFmV9GvT9s3&#10;N5T4wEzDFBhR0Wfh6e369atVb0sxgw5UIxxBEOPL3la0C8GWWeZ5JzTzE7DCYLAFp1nApdtljWM9&#10;omuVzabTRdaDa6wDLrzH3fsxSNcJv20FD5/b1otAVEWRW0ijS2Mdx2y9YuXOMdtJfqTB/oGFZtLg&#10;pWeoexYY2Tv5G5SW3IGHNkw46AzaVnKRasBq8umLah47ZkWqBcXx9iyT/3+w/NPhiyOyqWhBiWEa&#10;LXoSQyBvYSCzqE5vfYlJjxbTwoDb6HKq1NsH4N88MbDpmNmJO+eg7wRrkF0eT2YXR0ccH0Hq/iM0&#10;eA3bB0hAQ+t0lA7FIIiOLj2fnYlUOG4ul8Xyao4hjrE8v1osiuRdxsrTcet8eC9AkzipqEPrEzw7&#10;PPgQ6bDylBJv86Bks5VKpYXb1RvlyIFhm2zTlyp4kaYM6ZFLMStGBf4KMU3fnyC0DNjvSuqK3pyT&#10;WBl1e2ea1I2BSTXOkbIyRyGjdqOKYaiH5Nj1yZ8ammdU1sHY3vgccdKB+0FJj61dUf99z5ygRH0w&#10;6M4yn0cpQ1rMi+sZLtxlpL6MMMMRqqKBknG6Cen9RN0M3KGLrUz6RrtHJkfK2LJJ9uPzim/icp2y&#10;fv0E1j8BAAD//wMAUEsDBBQABgAIAAAAIQBqbUNB4AAAAAkBAAAPAAAAZHJzL2Rvd25yZXYueG1s&#10;TI/NTsMwEITvSLyDtUhcUOs0bUII2VQICURv0CK4uvE2ifBPsN00vD3uCY6jGc18U60nrdhIzvfW&#10;ICzmCTAyjZW9aRHed0+zApgPwkihrCGEH/Kwri8vKlFKezJvNG5Dy2KJ8aVA6EIYSs5905EWfm4H&#10;MtE7WKdFiNK1XDpxiuVa8TRJcq5Fb+JCJwZ67Kj52h41QrF6GT/9Zvn60eQHdRdubsfnb4d4fTU9&#10;3AMLNIW/MJzxIzrUkWlvj0Z6phDikYCQJmkG7GxnebECtkdYFosMeF3x/w/qXwAAAP//AwBQSwEC&#10;LQAUAAYACAAAACEAtoM4kv4AAADhAQAAEwAAAAAAAAAAAAAAAAAAAAAAW0NvbnRlbnRfVHlwZXNd&#10;LnhtbFBLAQItABQABgAIAAAAIQA4/SH/1gAAAJQBAAALAAAAAAAAAAAAAAAAAC8BAABfcmVscy8u&#10;cmVsc1BLAQItABQABgAIAAAAIQBDmboPJgIAAEwEAAAOAAAAAAAAAAAAAAAAAC4CAABkcnMvZTJv&#10;RG9jLnhtbFBLAQItABQABgAIAAAAIQBqbUNB4AAAAAkBAAAPAAAAAAAAAAAAAAAAAIAEAABkcnMv&#10;ZG93bnJldi54bWxQSwUGAAAAAAQABADzAAAAjQUAAAAA&#10;">
                <v:textbox>
                  <w:txbxContent>
                    <w:p w:rsidR="00515FDC" w:rsidRPr="00466BAA" w:rsidRDefault="00515FDC" w:rsidP="00561494">
                      <w:pPr>
                        <w:jc w:val="center"/>
                        <w:rPr>
                          <w:rFonts w:ascii="Comic Sans MS" w:hAnsi="Comic Sans MS"/>
                          <w:sz w:val="18"/>
                          <w:szCs w:val="18"/>
                          <w:u w:val="single"/>
                        </w:rPr>
                      </w:pPr>
                      <w:bookmarkStart w:id="3" w:name="_Hlk480193417"/>
                      <w:r w:rsidRPr="00466BAA">
                        <w:rPr>
                          <w:rFonts w:ascii="Comic Sans MS" w:hAnsi="Comic Sans MS"/>
                          <w:sz w:val="18"/>
                          <w:szCs w:val="18"/>
                          <w:u w:val="single"/>
                        </w:rPr>
                        <w:t>Parental Involvement Ideas</w:t>
                      </w:r>
                    </w:p>
                    <w:bookmarkEnd w:id="3"/>
                    <w:p w:rsidR="00547458" w:rsidRDefault="00DE490F" w:rsidP="00515FDC">
                      <w:pPr>
                        <w:jc w:val="center"/>
                        <w:rPr>
                          <w:u w:val="single"/>
                        </w:rPr>
                      </w:pPr>
                      <w:r>
                        <w:t>This week we are going to look at the objective ‘The children recognise that a range of technology is used at home’.  Talk to your child about the different technology we have at home and how we use it.  What do</w:t>
                      </w:r>
                      <w:r w:rsidR="00E30AB7">
                        <w:t>e</w:t>
                      </w:r>
                      <w:r>
                        <w:t>s your child use independently- the TV, a tablet, a games console or a phone?  Look round your house and see how many items you can find that use different types of technology.  These may include microwaves, ovens, washing machines, docking stations, heating systems, alarms and computers.  If your child wishes to they can draw and label some of the items they find at home.</w:t>
                      </w: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0E4216"/>
    <w:rsid w:val="0011149F"/>
    <w:rsid w:val="00142495"/>
    <w:rsid w:val="001524C2"/>
    <w:rsid w:val="001577E7"/>
    <w:rsid w:val="00173DEA"/>
    <w:rsid w:val="0018795C"/>
    <w:rsid w:val="001A2772"/>
    <w:rsid w:val="001F7A96"/>
    <w:rsid w:val="00235390"/>
    <w:rsid w:val="0025249D"/>
    <w:rsid w:val="0026355D"/>
    <w:rsid w:val="002D4843"/>
    <w:rsid w:val="002E3B79"/>
    <w:rsid w:val="002E45F1"/>
    <w:rsid w:val="002F10F5"/>
    <w:rsid w:val="002F3CCC"/>
    <w:rsid w:val="00303253"/>
    <w:rsid w:val="0031433C"/>
    <w:rsid w:val="00326BBD"/>
    <w:rsid w:val="00347475"/>
    <w:rsid w:val="0036183E"/>
    <w:rsid w:val="00376B26"/>
    <w:rsid w:val="00380F5C"/>
    <w:rsid w:val="00391EFB"/>
    <w:rsid w:val="003C51EF"/>
    <w:rsid w:val="003F4E04"/>
    <w:rsid w:val="00403DBE"/>
    <w:rsid w:val="00427A9E"/>
    <w:rsid w:val="00462668"/>
    <w:rsid w:val="004663C0"/>
    <w:rsid w:val="00466BAA"/>
    <w:rsid w:val="00473ADB"/>
    <w:rsid w:val="00476B9D"/>
    <w:rsid w:val="00486188"/>
    <w:rsid w:val="004A7E0B"/>
    <w:rsid w:val="004C7AA4"/>
    <w:rsid w:val="00511CF1"/>
    <w:rsid w:val="00513123"/>
    <w:rsid w:val="005154AA"/>
    <w:rsid w:val="00515FDC"/>
    <w:rsid w:val="00531616"/>
    <w:rsid w:val="00533955"/>
    <w:rsid w:val="005446D1"/>
    <w:rsid w:val="00547458"/>
    <w:rsid w:val="00557682"/>
    <w:rsid w:val="00561494"/>
    <w:rsid w:val="00572D12"/>
    <w:rsid w:val="0057574C"/>
    <w:rsid w:val="005975F4"/>
    <w:rsid w:val="005A10D2"/>
    <w:rsid w:val="005C33F7"/>
    <w:rsid w:val="00601877"/>
    <w:rsid w:val="006300CF"/>
    <w:rsid w:val="00643679"/>
    <w:rsid w:val="00643F90"/>
    <w:rsid w:val="006457B0"/>
    <w:rsid w:val="00650E1F"/>
    <w:rsid w:val="006518CB"/>
    <w:rsid w:val="006719B0"/>
    <w:rsid w:val="00674085"/>
    <w:rsid w:val="00680D00"/>
    <w:rsid w:val="00684005"/>
    <w:rsid w:val="0068638B"/>
    <w:rsid w:val="0069756D"/>
    <w:rsid w:val="006B1A6E"/>
    <w:rsid w:val="006E1E1F"/>
    <w:rsid w:val="006F110B"/>
    <w:rsid w:val="006F17E6"/>
    <w:rsid w:val="00720215"/>
    <w:rsid w:val="00733E9A"/>
    <w:rsid w:val="0073561C"/>
    <w:rsid w:val="0074281A"/>
    <w:rsid w:val="007549E4"/>
    <w:rsid w:val="00754FBD"/>
    <w:rsid w:val="007A2E24"/>
    <w:rsid w:val="007A30BD"/>
    <w:rsid w:val="007F3DD8"/>
    <w:rsid w:val="008071A2"/>
    <w:rsid w:val="00840A91"/>
    <w:rsid w:val="00846E3E"/>
    <w:rsid w:val="0089074C"/>
    <w:rsid w:val="008A6E68"/>
    <w:rsid w:val="008B0CFB"/>
    <w:rsid w:val="008C0E3B"/>
    <w:rsid w:val="008F49B6"/>
    <w:rsid w:val="00902843"/>
    <w:rsid w:val="0091195D"/>
    <w:rsid w:val="00923814"/>
    <w:rsid w:val="00925802"/>
    <w:rsid w:val="00957F7A"/>
    <w:rsid w:val="00981077"/>
    <w:rsid w:val="009A2A5D"/>
    <w:rsid w:val="009B1A6C"/>
    <w:rsid w:val="009B3C5B"/>
    <w:rsid w:val="009B7FC0"/>
    <w:rsid w:val="00A319B9"/>
    <w:rsid w:val="00A53C90"/>
    <w:rsid w:val="00A54CCB"/>
    <w:rsid w:val="00A73A2E"/>
    <w:rsid w:val="00AA649E"/>
    <w:rsid w:val="00AB2125"/>
    <w:rsid w:val="00AB7B73"/>
    <w:rsid w:val="00AD6955"/>
    <w:rsid w:val="00AE68EB"/>
    <w:rsid w:val="00B231BD"/>
    <w:rsid w:val="00B322D4"/>
    <w:rsid w:val="00B6741A"/>
    <w:rsid w:val="00B90964"/>
    <w:rsid w:val="00BD0C39"/>
    <w:rsid w:val="00BF0346"/>
    <w:rsid w:val="00C1178D"/>
    <w:rsid w:val="00C16B70"/>
    <w:rsid w:val="00C27C5E"/>
    <w:rsid w:val="00C4557A"/>
    <w:rsid w:val="00C83FB9"/>
    <w:rsid w:val="00C9246E"/>
    <w:rsid w:val="00CC18B0"/>
    <w:rsid w:val="00CC28AF"/>
    <w:rsid w:val="00D2589F"/>
    <w:rsid w:val="00D30A02"/>
    <w:rsid w:val="00D44B6C"/>
    <w:rsid w:val="00D601F2"/>
    <w:rsid w:val="00D83304"/>
    <w:rsid w:val="00DB0F1A"/>
    <w:rsid w:val="00DE207B"/>
    <w:rsid w:val="00DE490F"/>
    <w:rsid w:val="00DF500C"/>
    <w:rsid w:val="00E27340"/>
    <w:rsid w:val="00E30AB7"/>
    <w:rsid w:val="00E54085"/>
    <w:rsid w:val="00E54CEE"/>
    <w:rsid w:val="00E626E7"/>
    <w:rsid w:val="00E6310B"/>
    <w:rsid w:val="00E8303B"/>
    <w:rsid w:val="00EA5A6C"/>
    <w:rsid w:val="00EE29CA"/>
    <w:rsid w:val="00EE3DB7"/>
    <w:rsid w:val="00EE62E8"/>
    <w:rsid w:val="00EE73A2"/>
    <w:rsid w:val="00F0234A"/>
    <w:rsid w:val="00F23451"/>
    <w:rsid w:val="00F23ABA"/>
    <w:rsid w:val="00F34B7B"/>
    <w:rsid w:val="00F439E0"/>
    <w:rsid w:val="00F52215"/>
    <w:rsid w:val="00F57070"/>
    <w:rsid w:val="00F64F3A"/>
    <w:rsid w:val="00FA4B0B"/>
    <w:rsid w:val="00FB3C23"/>
    <w:rsid w:val="00FC7A9D"/>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a_8jm8r_SAhWC7BQKHUQvAtAQjRwIBw&amp;url=http://www.designntrend.com/articles/65690/20151130/dinosaur-eggs-reveal-nesting-behaviors-dinosaurs.htm&amp;psig=AFQjCNHWVc_ETRNfCzVs6wR0UWHGZQK-9A&amp;ust=148882158446178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64525-D448-474F-8B0C-3CB958AA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5</cp:revision>
  <cp:lastPrinted>2017-04-17T11:11:00Z</cp:lastPrinted>
  <dcterms:created xsi:type="dcterms:W3CDTF">2017-04-20T09:04:00Z</dcterms:created>
  <dcterms:modified xsi:type="dcterms:W3CDTF">2017-04-23T22:08:00Z</dcterms:modified>
</cp:coreProperties>
</file>